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D53483" w:rsidP="000A2DCB">
      <w:pPr>
        <w:jc w:val="both"/>
      </w:pPr>
      <w:r>
        <w:rPr>
          <w:u w:val="single"/>
        </w:rPr>
        <w:t>6</w:t>
      </w:r>
      <w:r w:rsidR="000A2DCB" w:rsidRPr="004939CC">
        <w:rPr>
          <w:u w:val="single"/>
        </w:rPr>
        <w:t xml:space="preserve">. Тема: </w:t>
      </w:r>
      <w:r>
        <w:rPr>
          <w:u w:val="single"/>
        </w:rPr>
        <w:t>Как наука влияет на жизнь людей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0E4F0E" w:rsidRDefault="000A2DCB" w:rsidP="00D53483">
      <w:pPr>
        <w:jc w:val="both"/>
      </w:pPr>
      <w:r>
        <w:t xml:space="preserve">- </w:t>
      </w:r>
      <w:r w:rsidR="00D53483">
        <w:t>зачем люди занимаются наукой</w:t>
      </w:r>
      <w:r w:rsidR="000E4F0E">
        <w:t>?</w:t>
      </w:r>
    </w:p>
    <w:p w:rsidR="00D53483" w:rsidRDefault="00D53483" w:rsidP="00D53483">
      <w:pPr>
        <w:jc w:val="both"/>
      </w:pPr>
      <w:r>
        <w:t>- в чём заключается положительное влияние научных разработок на жизнь людей?</w:t>
      </w:r>
    </w:p>
    <w:p w:rsidR="00D53483" w:rsidRDefault="00D53483" w:rsidP="00D53483">
      <w:pPr>
        <w:jc w:val="both"/>
      </w:pPr>
      <w:r>
        <w:t>- к каким негативным последствиям может привести технический прогресс?</w:t>
      </w:r>
    </w:p>
    <w:p w:rsidR="00D53483" w:rsidRDefault="00D53483" w:rsidP="00D53483">
      <w:pPr>
        <w:jc w:val="both"/>
      </w:pPr>
      <w:r>
        <w:t>- о чём люди должны помнить, разрабатывая новые технологии?</w:t>
      </w:r>
    </w:p>
    <w:p w:rsidR="0062645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D53483">
        <w:rPr>
          <w:i/>
        </w:rPr>
        <w:t xml:space="preserve">как наука влияет на жизнь людей? Я считаю, что влияние науки на нашу жизнь колоссально. Без развития науки мы бы не имели того комфорта, в котором сейчас живём. Положительное влияние научных разработок на жизнь людей огромно. Давайте внимательно посмотрим на наш дом. Стиральные </w:t>
      </w:r>
      <w:r w:rsidR="009F03FE">
        <w:rPr>
          <w:i/>
        </w:rPr>
        <w:t>и посудомоечные машины</w:t>
      </w:r>
      <w:bookmarkStart w:id="0" w:name="_GoBack"/>
      <w:bookmarkEnd w:id="0"/>
      <w:r w:rsidR="00D53483">
        <w:rPr>
          <w:i/>
        </w:rPr>
        <w:t xml:space="preserve">, микроволновые печи, </w:t>
      </w:r>
      <w:proofErr w:type="spellStart"/>
      <w:r w:rsidR="00D53483">
        <w:rPr>
          <w:i/>
        </w:rPr>
        <w:t>хлебопечки</w:t>
      </w:r>
      <w:proofErr w:type="spellEnd"/>
      <w:r w:rsidR="00D53483">
        <w:rPr>
          <w:i/>
        </w:rPr>
        <w:t xml:space="preserve">, </w:t>
      </w:r>
      <w:proofErr w:type="spellStart"/>
      <w:r w:rsidR="00D53483">
        <w:rPr>
          <w:i/>
        </w:rPr>
        <w:t>мультиварки</w:t>
      </w:r>
      <w:proofErr w:type="spellEnd"/>
      <w:r w:rsidR="00D53483">
        <w:rPr>
          <w:i/>
        </w:rPr>
        <w:t xml:space="preserve"> – это лишь некоторые предметы, которые очень облегчают жизнь современной женщины.</w:t>
      </w:r>
      <w:r w:rsidR="00BC37C8">
        <w:rPr>
          <w:i/>
        </w:rPr>
        <w:t xml:space="preserve"> Мобильная связи и Интернет – тоже неотъемлемая часть нашей жизни. И всё это – влияние науки на нашу жизнь. Но мы не должны забывать о том, что технический прогресс, к сожалению, может привести и к негативным последствиям. Уже доказано, что современные гаджеты отрицательно влияют на здоровье человека. Особенно это касается детей, которые подчас забывают о том, что много «сидеть в телефоне» нельзя. Здесь, конечно, каждый должен заботится о своём зрении, помнить о рекомендациях. Но если посчитать все плюсы и минусы, с уверенностью могу сказать, что без развития науки обойтись невозможно.</w:t>
      </w:r>
    </w:p>
    <w:sectPr w:rsidR="0062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A2DCB"/>
    <w:rsid w:val="000E4F0E"/>
    <w:rsid w:val="001453D2"/>
    <w:rsid w:val="00206761"/>
    <w:rsid w:val="00325699"/>
    <w:rsid w:val="004A1C02"/>
    <w:rsid w:val="00584D01"/>
    <w:rsid w:val="00626455"/>
    <w:rsid w:val="00786F48"/>
    <w:rsid w:val="008C5AB1"/>
    <w:rsid w:val="009F03FE"/>
    <w:rsid w:val="00BC37C8"/>
    <w:rsid w:val="00D53483"/>
    <w:rsid w:val="00DB1571"/>
    <w:rsid w:val="00F139ED"/>
    <w:rsid w:val="00F6341F"/>
    <w:rsid w:val="00F93E2E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2018-12-26T11:36:00Z</dcterms:created>
  <dcterms:modified xsi:type="dcterms:W3CDTF">2019-12-06T19:23:00Z</dcterms:modified>
</cp:coreProperties>
</file>