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0E4F0E" w:rsidP="000A2DCB">
      <w:pPr>
        <w:jc w:val="both"/>
      </w:pPr>
      <w:r>
        <w:rPr>
          <w:u w:val="single"/>
        </w:rPr>
        <w:t>5</w:t>
      </w:r>
      <w:bookmarkStart w:id="0" w:name="_GoBack"/>
      <w:bookmarkEnd w:id="0"/>
      <w:r w:rsidR="000A2DCB" w:rsidRPr="004939CC">
        <w:rPr>
          <w:u w:val="single"/>
        </w:rPr>
        <w:t xml:space="preserve">. Тема: </w:t>
      </w:r>
      <w:r>
        <w:rPr>
          <w:u w:val="single"/>
        </w:rPr>
        <w:t>Кого можно считать настоящим другом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F139ED" w:rsidRDefault="000A2DCB" w:rsidP="000E4F0E">
      <w:pPr>
        <w:jc w:val="both"/>
      </w:pPr>
      <w:r>
        <w:t xml:space="preserve">- </w:t>
      </w:r>
      <w:r w:rsidR="000E4F0E">
        <w:t>какими качествами должен обладать настоящий друг</w:t>
      </w:r>
      <w:r w:rsidR="00F139ED">
        <w:t>?</w:t>
      </w:r>
    </w:p>
    <w:p w:rsidR="000E4F0E" w:rsidRDefault="000E4F0E" w:rsidP="000E4F0E">
      <w:pPr>
        <w:jc w:val="both"/>
      </w:pPr>
      <w:r>
        <w:t>- какие недостатки Вы не сможете терпеть в друге?</w:t>
      </w:r>
    </w:p>
    <w:p w:rsidR="000E4F0E" w:rsidRDefault="000E4F0E" w:rsidP="000E4F0E">
      <w:pPr>
        <w:jc w:val="both"/>
      </w:pPr>
      <w:r>
        <w:t>- чем друг отличается от приятеля?</w:t>
      </w:r>
    </w:p>
    <w:p w:rsidR="000E4F0E" w:rsidRDefault="000E4F0E" w:rsidP="000E4F0E">
      <w:pPr>
        <w:jc w:val="both"/>
      </w:pPr>
      <w:r>
        <w:t>- в чём заключается смысл пословицы: «Без хорошего друга не узнаешь своих ошибок?</w:t>
      </w:r>
    </w:p>
    <w:p w:rsidR="0062645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0E4F0E">
        <w:rPr>
          <w:i/>
        </w:rPr>
        <w:t>кого можно считать настоящим другом? Я считаю, что настоящим другом можно назвать того, кто всегда придёт на помощь, никогда не предаст и не обманет. Именно с настоящим другом можно поделиться самым сокровенным. К счастью, в моей жизни есть настоящий друг. Мы знакомы с ней ещё с детского сада. Вместе ходили в одну группу, теперь учимся в одном классе, вместе ходим в музыкальную школу. С Оксаной мы много пережили вместе. Были и весёлые, и грустные моменты в нашей дружбе. Мы поддерживаем друг друга всегда. Именно она может указать мне на какие-то мои неправильные поступки. Я прислушиваюсь к ней и стараюсь исправить ошибки, которые допускаю. Именно этим друг и отличается от приятеля. Настоящих друзей не может быть много.</w:t>
      </w:r>
    </w:p>
    <w:sectPr w:rsidR="00626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A2DCB"/>
    <w:rsid w:val="000E4F0E"/>
    <w:rsid w:val="001453D2"/>
    <w:rsid w:val="00206761"/>
    <w:rsid w:val="00325699"/>
    <w:rsid w:val="004A1C02"/>
    <w:rsid w:val="00584D01"/>
    <w:rsid w:val="00626455"/>
    <w:rsid w:val="00786F48"/>
    <w:rsid w:val="008C5AB1"/>
    <w:rsid w:val="00DB1571"/>
    <w:rsid w:val="00F139ED"/>
    <w:rsid w:val="00F6341F"/>
    <w:rsid w:val="00F9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F00D8-ACA4-4879-BF0F-24C8519C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2018-12-26T11:36:00Z</dcterms:created>
  <dcterms:modified xsi:type="dcterms:W3CDTF">2019-11-30T19:10:00Z</dcterms:modified>
</cp:coreProperties>
</file>